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2D" w:rsidRPr="00F55A2D" w:rsidRDefault="00F55A2D" w:rsidP="00F55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A2D">
        <w:rPr>
          <w:rFonts w:ascii="Times New Roman" w:hAnsi="Times New Roman" w:cs="Times New Roman"/>
          <w:b/>
          <w:sz w:val="28"/>
          <w:szCs w:val="28"/>
        </w:rPr>
        <w:t xml:space="preserve">        LEI</w:t>
      </w:r>
      <w:r w:rsidR="00C2364D">
        <w:rPr>
          <w:rFonts w:ascii="Times New Roman" w:hAnsi="Times New Roman" w:cs="Times New Roman"/>
          <w:b/>
          <w:sz w:val="28"/>
          <w:szCs w:val="28"/>
        </w:rPr>
        <w:t xml:space="preserve"> MUNICIPAL </w:t>
      </w:r>
      <w:r w:rsidRPr="00F55A2D">
        <w:rPr>
          <w:rFonts w:ascii="Times New Roman" w:hAnsi="Times New Roman" w:cs="Times New Roman"/>
          <w:b/>
          <w:sz w:val="28"/>
          <w:szCs w:val="28"/>
        </w:rPr>
        <w:t>nº.</w:t>
      </w:r>
      <w:r w:rsidR="00C2364D">
        <w:rPr>
          <w:rFonts w:ascii="Times New Roman" w:hAnsi="Times New Roman" w:cs="Times New Roman"/>
          <w:b/>
          <w:sz w:val="28"/>
          <w:szCs w:val="28"/>
        </w:rPr>
        <w:t>1185</w:t>
      </w:r>
      <w:r w:rsidRPr="00F55A2D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C2364D">
        <w:rPr>
          <w:rFonts w:ascii="Times New Roman" w:hAnsi="Times New Roman" w:cs="Times New Roman"/>
          <w:b/>
          <w:sz w:val="28"/>
          <w:szCs w:val="28"/>
        </w:rPr>
        <w:t>05</w:t>
      </w:r>
      <w:r w:rsidRPr="00F55A2D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C2364D">
        <w:rPr>
          <w:rFonts w:ascii="Times New Roman" w:hAnsi="Times New Roman" w:cs="Times New Roman"/>
          <w:b/>
          <w:sz w:val="28"/>
          <w:szCs w:val="28"/>
        </w:rPr>
        <w:t>dezembro</w:t>
      </w:r>
      <w:r w:rsidRPr="00F55A2D">
        <w:rPr>
          <w:rFonts w:ascii="Times New Roman" w:hAnsi="Times New Roman" w:cs="Times New Roman"/>
          <w:b/>
          <w:sz w:val="28"/>
          <w:szCs w:val="28"/>
        </w:rPr>
        <w:t xml:space="preserve"> de 2018.</w:t>
      </w:r>
    </w:p>
    <w:p w:rsidR="00BA1D33" w:rsidRPr="00F55A2D" w:rsidRDefault="00BA1D33" w:rsidP="00BA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F55A2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“Institui o Programa de Incentivo</w:t>
      </w:r>
      <w:r w:rsidR="00F55A2D"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Agricultura através do pagamento por hectare de produção de silagem aos agricultores do Município de Sul Brasil/SC e dá outras providências”. </w:t>
      </w:r>
    </w:p>
    <w:p w:rsidR="00BA1D33" w:rsidRPr="00F55A2D" w:rsidRDefault="00BA1D33" w:rsidP="00BA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5A2D" w:rsidRDefault="00F55A2D" w:rsidP="00F55A2D">
      <w:pPr>
        <w:pStyle w:val="Recuodecorpodetexto"/>
        <w:tabs>
          <w:tab w:val="left" w:pos="1418"/>
          <w:tab w:val="left" w:pos="2835"/>
        </w:tabs>
        <w:spacing w:before="100" w:beforeAutospacing="1" w:after="100" w:afterAutospacing="1" w:line="360" w:lineRule="auto"/>
        <w:jc w:val="both"/>
        <w:rPr>
          <w:bCs/>
        </w:rPr>
      </w:pPr>
      <w:r>
        <w:t xml:space="preserve">            </w:t>
      </w:r>
      <w:r>
        <w:tab/>
        <w:t xml:space="preserve">        </w:t>
      </w:r>
      <w:r>
        <w:rPr>
          <w:b/>
        </w:rPr>
        <w:t xml:space="preserve">EDER IVAN MARMITT, </w:t>
      </w:r>
      <w:r w:rsidRPr="00171932">
        <w:t xml:space="preserve">Prefeito Municipal de </w:t>
      </w:r>
      <w:r w:rsidRPr="00BD249B">
        <w:t>Sul Brasil, Estado de Santa Catarina</w:t>
      </w:r>
      <w:r w:rsidRPr="00171932">
        <w:t>, no uso de suas atribuições legais</w:t>
      </w:r>
      <w:r>
        <w:t>, que lhe são conferidas, f</w:t>
      </w:r>
      <w:r>
        <w:rPr>
          <w:bCs/>
        </w:rPr>
        <w:t xml:space="preserve">az saber </w:t>
      </w:r>
      <w:r w:rsidRPr="00171932">
        <w:rPr>
          <w:bCs/>
        </w:rPr>
        <w:t xml:space="preserve">a Câmara Municipal de </w:t>
      </w:r>
      <w:r>
        <w:rPr>
          <w:bCs/>
        </w:rPr>
        <w:t>Sul Brasil/SC, e se esta aprovar sanciona</w:t>
      </w:r>
      <w:r w:rsidRPr="00171932">
        <w:rPr>
          <w:bCs/>
        </w:rPr>
        <w:t xml:space="preserve"> a seguinte Lei:</w:t>
      </w:r>
    </w:p>
    <w:p w:rsidR="00BA1D33" w:rsidRPr="00F55A2D" w:rsidRDefault="00BA1D33" w:rsidP="001E17A1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 o programa de incentivo à agricultura através do pagamento de subsídio por hectare de silagem produzida nas propriedades agrícolas do Município de Sul Brasil com o objetivo de fortalecer as atividades rurais desenvolvidas para produção leiteira e criação de gado de corte, nos termos da presente lei. </w:t>
      </w:r>
    </w:p>
    <w:p w:rsidR="00342D80" w:rsidRDefault="00342D80" w:rsidP="00342D8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D33" w:rsidRPr="00F55A2D" w:rsidRDefault="00BA1D33" w:rsidP="00342D8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programa de que trata o </w:t>
      </w:r>
      <w:r w:rsidRPr="00F55A2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artigo consiste no pagamento de subsidio por hectare de silagem produzida nas propriedades agrícolas, que ocorrerá diretamente ao produtor rural, alcançando o subsídio o valor de R$ 2</w:t>
      </w:r>
      <w:r w:rsidR="005C1D9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0,00 (duzentos e </w:t>
      </w:r>
      <w:r w:rsidR="005C1D96">
        <w:rPr>
          <w:rFonts w:ascii="Times New Roman" w:eastAsia="Times New Roman" w:hAnsi="Times New Roman" w:cs="Times New Roman"/>
          <w:sz w:val="24"/>
          <w:szCs w:val="24"/>
          <w:lang w:eastAsia="pt-BR"/>
        </w:rPr>
        <w:t>cinquenta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reais) por hectare. </w:t>
      </w:r>
    </w:p>
    <w:p w:rsidR="00BA1D33" w:rsidRPr="00F55A2D" w:rsidRDefault="00BA1D33" w:rsidP="00342D8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342D8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subsídio será concedido anualmente por proprietário rural, sendo que serão subsidiados no máximo até 16 (dezesseis) hectares por criador de gado de leite e até 16 (dezesseis) hectares por criador de gado de corte</w:t>
      </w:r>
      <w:r w:rsidR="006E18D6">
        <w:rPr>
          <w:rFonts w:ascii="Times New Roman" w:eastAsia="Times New Roman" w:hAnsi="Times New Roman" w:cs="Times New Roman"/>
          <w:sz w:val="24"/>
          <w:szCs w:val="24"/>
          <w:lang w:eastAsia="pt-BR"/>
        </w:rPr>
        <w:t>, salvo o disposto no art. 5º desta Lei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 realização</w:t>
      </w:r>
      <w:r w:rsidR="002C6F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medidas através do </w:t>
      </w:r>
      <w:r w:rsidR="002C6F47" w:rsidRPr="006E18D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proofErr w:type="spellStart"/>
      <w:r w:rsidR="002C6F47" w:rsidRPr="006E18D6">
        <w:rPr>
          <w:rFonts w:ascii="Times New Roman" w:eastAsia="Times New Roman" w:hAnsi="Times New Roman" w:cs="Times New Roman"/>
          <w:sz w:val="24"/>
          <w:szCs w:val="24"/>
          <w:lang w:eastAsia="pt-BR"/>
        </w:rPr>
        <w:t>google</w:t>
      </w:r>
      <w:proofErr w:type="spellEnd"/>
      <w:r w:rsidR="002C6F47" w:rsidRPr="006E18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2C6F47" w:rsidRPr="006E18D6">
        <w:rPr>
          <w:rFonts w:ascii="Times New Roman" w:eastAsia="Times New Roman" w:hAnsi="Times New Roman" w:cs="Times New Roman"/>
          <w:sz w:val="24"/>
          <w:szCs w:val="24"/>
          <w:lang w:eastAsia="pt-BR"/>
        </w:rPr>
        <w:t>map</w:t>
      </w:r>
      <w:r w:rsidR="006E18D6" w:rsidRPr="006E18D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="002C6F47" w:rsidRPr="006E18D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C6F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vistoria in loco 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servidor público municipal</w:t>
      </w:r>
      <w:r w:rsidR="002C6F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lotado da Secretaria de Agricultura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A1D33" w:rsidRPr="00F55A2D" w:rsidRDefault="00BA1D33" w:rsidP="00342D80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F47" w:rsidRDefault="00BA1D33" w:rsidP="002C6F47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3º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de que trata o </w:t>
      </w:r>
      <w:r w:rsidRPr="00F55A2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artigo será depositado em conta bancária do requerente e/ou em caso de não possuir conta, cheque da Administração</w:t>
      </w:r>
      <w:r w:rsidR="002C6F47">
        <w:rPr>
          <w:rFonts w:ascii="Times New Roman" w:eastAsia="Times New Roman" w:hAnsi="Times New Roman" w:cs="Times New Roman"/>
          <w:sz w:val="24"/>
          <w:szCs w:val="24"/>
          <w:lang w:eastAsia="pt-BR"/>
        </w:rPr>
        <w:t>, emitido após apresentação de vistoria e medição pelo servidor constante do § 2º deste artigo.</w:t>
      </w:r>
    </w:p>
    <w:p w:rsidR="002C6F47" w:rsidRDefault="002C6F47" w:rsidP="002C6F47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F47" w:rsidRDefault="002C6F47" w:rsidP="002C6F47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1D33" w:rsidRPr="00F55A2D" w:rsidRDefault="00BA1D33" w:rsidP="002C6F47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§ 4º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efeitos desta lei, considera-se agricultor do município de Sul Brasil, toda pessoa física ou jurídica que revestir a condição de proprietário, arrendatário, agregado, meeiro, parceiro e posseiro de terras agrícolas localizadas no território do município e que esteja em plena exploração da atividade produtiva e com bloco de notas de produtor rural em dia e com as devidas emissão e baixas.</w:t>
      </w:r>
    </w:p>
    <w:p w:rsidR="00BA1D33" w:rsidRPr="00F55A2D" w:rsidRDefault="00BA1D33" w:rsidP="002C6F47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2C6F47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 5º 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Poderá o agricultor beneficiado do programa adquirir silagem de terceiro, desde que a produção esteja no município de Sul Brasil e não seja superior aos critérios do parágrafo §2º deste artigo e art. 5º desta Lei, mediante requerimento do Anexo único, e comprovação de aquisição em Notas de Produtor.    </w:t>
      </w: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0007D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obter o benefício de que trata a presente lei, o agricultor deverá: </w:t>
      </w:r>
    </w:p>
    <w:p w:rsidR="00BA1D33" w:rsidRPr="00F55A2D" w:rsidRDefault="00BA1D33" w:rsidP="000007D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0007D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apresentar requerimento conforme Anexo Único junto a Secretaria Municipal de Agricultura, protocolando-o em data anterior ao início do serviço; </w:t>
      </w:r>
    </w:p>
    <w:p w:rsidR="00BA1D33" w:rsidRPr="00F55A2D" w:rsidRDefault="00BA1D33" w:rsidP="000007D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0007D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comprovar sua situação de agricultor no município de Sul Brasil, através do bloco de Produtor Rural ou comprovante de propriedade do imóvel rural. </w:t>
      </w:r>
    </w:p>
    <w:p w:rsidR="00BA1D33" w:rsidRPr="00F55A2D" w:rsidRDefault="00BA1D33" w:rsidP="000007D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0007D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apresentar notas fiscais de venda de leite ou de gado </w:t>
      </w:r>
      <w:r w:rsidR="002C6F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frigorifico 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em nome do requerente</w:t>
      </w:r>
      <w:r w:rsidR="00A03C6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A1D33" w:rsidRPr="00F55A2D" w:rsidRDefault="00BA1D33" w:rsidP="000007D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A1D33" w:rsidRPr="00F55A2D" w:rsidRDefault="00BA1D33" w:rsidP="000007D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IV - apresentar negativa de d</w:t>
      </w:r>
      <w:r w:rsidR="00A03C63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bito junto</w:t>
      </w:r>
      <w:r w:rsidR="00A03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Município de Sul Brasil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</w:p>
    <w:p w:rsidR="00BA1D33" w:rsidRPr="00F55A2D" w:rsidRDefault="00BA1D33" w:rsidP="000007D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0007D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apresentar notas de vendas de produtos agrícolas expedidas no exercício anterior e no corrente, até a data de requerimento, compatíveis com a sua produção ou Declaração de empresa demonstrando a iniciação na produção e venda de leite; </w:t>
      </w:r>
    </w:p>
    <w:p w:rsidR="00BA1D33" w:rsidRPr="00F55A2D" w:rsidRDefault="00BA1D33" w:rsidP="000007D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0007D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 1º 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recebimento do requerimento do interessado a Secretaria Municipal de Agricultura instruirá o processo, deferindo ou não o pedido. </w:t>
      </w:r>
    </w:p>
    <w:p w:rsidR="00BA1D33" w:rsidRPr="00F55A2D" w:rsidRDefault="00BA1D33" w:rsidP="00BA1D3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pedido somente será deferido após a verificação, junto ao órgão municipal responsável, da existência de dotação orçamentária para atender ao benefício. </w:t>
      </w:r>
    </w:p>
    <w:p w:rsidR="00BA1D33" w:rsidRPr="00F55A2D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3º 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viabilização e consecução deste programa o Município efetuará o pagamento do subsídio por hectare de produção de silagem, sendo de responsabilidade do produtor rural a execução dos trabalhos no que se refere aos equipamentos, mão de obra própria ou contratada e demais serviços necessários.</w:t>
      </w:r>
    </w:p>
    <w:p w:rsidR="00BA1D33" w:rsidRPr="00F55A2D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Parágrafo </w:t>
      </w:r>
      <w:r w:rsidR="000007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único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Ficara ainda, a disposição do programa uma </w:t>
      </w:r>
      <w:r w:rsidR="00D97583"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retroescavadeira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carregadeira para executar os serviços</w:t>
      </w:r>
      <w:r w:rsidR="00D97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carregamento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período da silagem, onde será cobrado o valor da hora máquina estabelecido na Tabela de preços do Município.     </w:t>
      </w:r>
    </w:p>
    <w:p w:rsidR="00BA1D33" w:rsidRPr="00F55A2D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proprietário de área rural que for beneficiado com o subsidio na qualidade de produtor de leite não poderá ser beneficiado novamente na condição de criador de gado de corte ou vice-versa. </w:t>
      </w:r>
    </w:p>
    <w:p w:rsidR="00BA1D33" w:rsidRPr="00F55A2D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5º 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proprietários beneficiários do programa que possuírem filhos maiores solteiros ou casados residindo com os pais, ou dois irmãos que residem na mesma propriedade que possuírem área superior a 16 hectares, poderão uma única vez ser beneficiados por um acréscimo de até 05 (cinco) hectares, nos termos do art. 1º § 2º desta Lei. </w:t>
      </w:r>
    </w:p>
    <w:p w:rsidR="00BA1D33" w:rsidRPr="00F55A2D" w:rsidRDefault="00BA1D33" w:rsidP="00B829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:rsidR="00BA1D33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pagamento do subsidio ocorrerá após </w:t>
      </w:r>
      <w:r w:rsidR="000007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apresentação de vistoria e medição 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pela Secretária Municipal de Agricultura</w:t>
      </w:r>
      <w:r w:rsidR="000007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Setor de Contabilidade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</w:t>
      </w:r>
      <w:r w:rsidR="000007D4">
        <w:rPr>
          <w:rFonts w:ascii="Times New Roman" w:eastAsia="Times New Roman" w:hAnsi="Times New Roman" w:cs="Times New Roman"/>
          <w:sz w:val="24"/>
          <w:szCs w:val="24"/>
          <w:lang w:eastAsia="pt-BR"/>
        </w:rPr>
        <w:t>que as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despesas decorrentes da execução da presente correrão por conta do orçamento municipal. </w:t>
      </w:r>
    </w:p>
    <w:p w:rsidR="00B82929" w:rsidRDefault="00B82929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2929" w:rsidRPr="00441C99" w:rsidRDefault="00B82929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8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 w:rsidRPr="006E18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beneficiário que possuir débitos junto ao Município poderá solicitar e autorizar a compensação do débito através do crédito a ser recebido. Caso ainda restar débitos este deverá quitar para obtenção da negativa e assim cumprir com os requisitos desta lei.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82929" w:rsidRPr="00F55A2D" w:rsidRDefault="00B82929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82929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B829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publicação, vinculada ao DOM Lei 1027/2015, revogando as disposições em contrário. </w:t>
      </w:r>
    </w:p>
    <w:p w:rsidR="00BA1D33" w:rsidRPr="00F55A2D" w:rsidRDefault="00BA1D33" w:rsidP="00BA1D3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8D6" w:rsidRDefault="006E18D6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8D6" w:rsidRDefault="006E18D6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8D6" w:rsidRPr="00F55A2D" w:rsidRDefault="006E18D6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Executivo Municipal de Sul Brasil. </w:t>
      </w: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Sul Brasil, aos </w:t>
      </w:r>
      <w:r w:rsidR="00C2364D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2364D">
        <w:rPr>
          <w:rFonts w:ascii="Times New Roman" w:eastAsia="Times New Roman" w:hAnsi="Times New Roman" w:cs="Times New Roman"/>
          <w:sz w:val="24"/>
          <w:szCs w:val="24"/>
          <w:lang w:eastAsia="pt-BR"/>
        </w:rPr>
        <w:t>deze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mbro de 201</w:t>
      </w:r>
      <w:r w:rsidR="000007D4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ÉDER IVAN MARMITT</w:t>
      </w: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Prefeito de Sul Brasil </w:t>
      </w: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Publicada e registrada na data supra</w:t>
      </w: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D33" w:rsidRPr="00F55A2D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7D4" w:rsidRDefault="00BA1D33" w:rsidP="00BA1D3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VALDECIR TOSETTO </w:t>
      </w:r>
    </w:p>
    <w:p w:rsidR="00BA1D33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</w:t>
      </w:r>
      <w:r w:rsidR="00BA1D33"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Diretor de Administração  </w:t>
      </w: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07D4" w:rsidRDefault="000007D4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ACE" w:rsidRDefault="007E1ACE" w:rsidP="00000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FB660D" w:rsidRDefault="00FB660D" w:rsidP="00FB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ÚNICO</w:t>
      </w:r>
    </w:p>
    <w:p w:rsidR="00FB660D" w:rsidRPr="00F55A2D" w:rsidRDefault="00FB660D" w:rsidP="00FB6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Municipal nº...... de .... dezembro de 2018.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2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do requerente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:______________________________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2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CPF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:________________________ 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2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RG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:_________________________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Telefone: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2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 da propriedade rural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42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Matricula do imóvel</w:t>
      </w: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:________________________________________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Área da Matricula: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Descrição do imóvel: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  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Própria _______ hectares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  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Arrendada _______ hectares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  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Compra de Silagem _______ hectares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  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Hectares de silagem a fazer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660D" w:rsidRPr="0013421F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42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Área de plantio de milho:___________________________</w:t>
      </w:r>
    </w:p>
    <w:p w:rsidR="00FB660D" w:rsidRPr="0013421F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Caso for imóvel arrendado ou compra de milho para silagem: _________________________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do arrendatário ou vendedor: _____________________________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Dados do contrato: ________________________________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Média de produção leiteira mensal:________________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Produção leiteira por ano______________________</w:t>
      </w:r>
    </w:p>
    <w:p w:rsidR="00FB660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Vendas de gado de corte do ano:_________________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Conta Bancária em nome do requerente 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Banco:_______________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Agência:_________________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Corrente:____________________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Sul Brasil /</w:t>
      </w:r>
      <w:proofErr w:type="spellStart"/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>SC_____de__________de</w:t>
      </w:r>
      <w:proofErr w:type="spellEnd"/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   20______                 </w:t>
      </w: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0D" w:rsidRPr="00F55A2D" w:rsidRDefault="00FB660D" w:rsidP="00FB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___________________________________</w:t>
      </w:r>
    </w:p>
    <w:p w:rsidR="00FB660D" w:rsidRPr="00F55A2D" w:rsidRDefault="00FB660D" w:rsidP="00FB660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3BB1" w:rsidRPr="00FB660D" w:rsidRDefault="00FB660D" w:rsidP="00FB660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Ass. Requerente</w:t>
      </w:r>
    </w:p>
    <w:sectPr w:rsidR="00FA3BB1" w:rsidRPr="00FB660D" w:rsidSect="005C1D96">
      <w:pgSz w:w="11906" w:h="16838"/>
      <w:pgMar w:top="2098" w:right="102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BA1D33"/>
    <w:rsid w:val="000007D4"/>
    <w:rsid w:val="000E7DDB"/>
    <w:rsid w:val="0017055E"/>
    <w:rsid w:val="001A12B2"/>
    <w:rsid w:val="001E17A1"/>
    <w:rsid w:val="00286DE3"/>
    <w:rsid w:val="002C6F47"/>
    <w:rsid w:val="00342D80"/>
    <w:rsid w:val="00347682"/>
    <w:rsid w:val="0035438D"/>
    <w:rsid w:val="004D4EBC"/>
    <w:rsid w:val="005C1D96"/>
    <w:rsid w:val="0066400A"/>
    <w:rsid w:val="006E18D6"/>
    <w:rsid w:val="006F2EE8"/>
    <w:rsid w:val="00721A2F"/>
    <w:rsid w:val="007E1ACE"/>
    <w:rsid w:val="0084288C"/>
    <w:rsid w:val="00923296"/>
    <w:rsid w:val="009B6DAE"/>
    <w:rsid w:val="00A03C63"/>
    <w:rsid w:val="00A16465"/>
    <w:rsid w:val="00B82929"/>
    <w:rsid w:val="00BA1D33"/>
    <w:rsid w:val="00C2364D"/>
    <w:rsid w:val="00D97583"/>
    <w:rsid w:val="00DD55D9"/>
    <w:rsid w:val="00E90DC6"/>
    <w:rsid w:val="00F55A2D"/>
    <w:rsid w:val="00FA3BB1"/>
    <w:rsid w:val="00FB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55A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5A2D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6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1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Auditoria</dc:creator>
  <cp:lastModifiedBy>Auditoria</cp:lastModifiedBy>
  <cp:revision>2</cp:revision>
  <cp:lastPrinted>2018-12-05T17:27:00Z</cp:lastPrinted>
  <dcterms:created xsi:type="dcterms:W3CDTF">2018-12-06T18:31:00Z</dcterms:created>
  <dcterms:modified xsi:type="dcterms:W3CDTF">2018-12-06T18:31:00Z</dcterms:modified>
</cp:coreProperties>
</file>